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291" w:rsidRDefault="003276E5" w:rsidP="007E1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ПОЯСНИТЕЛЬНАЯ ЗАПИСКА </w:t>
      </w:r>
    </w:p>
    <w:p w:rsidR="0071537B" w:rsidRPr="0071537B" w:rsidRDefault="0071537B" w:rsidP="007E1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273" w:rsidRPr="00604273" w:rsidRDefault="00ED396E" w:rsidP="006042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</w:t>
      </w:r>
      <w:r w:rsidR="007E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Администрации города </w:t>
      </w:r>
      <w:r w:rsidRPr="00ED396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04273" w:rsidRPr="00604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="00CA56A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04273" w:rsidRPr="006042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тандартов осуществления</w:t>
      </w:r>
      <w:r w:rsidR="00604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4273" w:rsidRPr="00604273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внутреннего муниципального финансового контроля, контроля за</w:t>
      </w:r>
      <w:r w:rsidR="0071537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04273" w:rsidRPr="006042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соблюдением законодательства</w:t>
      </w:r>
      <w:r w:rsidR="00604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4273" w:rsidRPr="0060427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и иных нормативных</w:t>
      </w:r>
      <w:r w:rsidR="00604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4273" w:rsidRPr="006042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правовых актов о контрактной системе в</w:t>
      </w:r>
      <w:r w:rsidR="00604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4273" w:rsidRPr="0060427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 закупок товаров, работ, услуг</w:t>
      </w:r>
      <w:r w:rsidR="00604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4273" w:rsidRPr="0060427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CA5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4273" w:rsidRPr="006042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муниципальных нужд</w:t>
      </w:r>
      <w:r w:rsidR="00604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4273" w:rsidRPr="00604273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контроля за соблюдением муниципальных</w:t>
      </w:r>
    </w:p>
    <w:p w:rsidR="00CA56A8" w:rsidRDefault="00604273" w:rsidP="006042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7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правовых актов об установлении </w:t>
      </w:r>
      <w:r w:rsidRPr="006042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тарифов</w:t>
      </w:r>
    </w:p>
    <w:p w:rsidR="00604273" w:rsidRPr="00604273" w:rsidRDefault="00604273" w:rsidP="006042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платные услуги (работы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A56A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604273" w:rsidRPr="008716A8" w:rsidRDefault="00604273" w:rsidP="006042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1D13" w:rsidRPr="008716A8" w:rsidRDefault="00B9295E" w:rsidP="00715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16A8">
        <w:rPr>
          <w:rFonts w:ascii="Times New Roman" w:hAnsi="Times New Roman" w:cs="Times New Roman"/>
          <w:sz w:val="28"/>
          <w:szCs w:val="28"/>
        </w:rPr>
        <w:t>В</w:t>
      </w:r>
      <w:r w:rsidR="00604273" w:rsidRPr="008716A8">
        <w:rPr>
          <w:rFonts w:ascii="Times New Roman" w:hAnsi="Times New Roman" w:cs="Times New Roman"/>
          <w:sz w:val="28"/>
          <w:szCs w:val="28"/>
        </w:rPr>
        <w:t xml:space="preserve"> связи с внесением изменений в пункт 3 статьи 269.2 Бюджетного кодекса Российской Федерации </w:t>
      </w:r>
      <w:r w:rsidR="00EF1D13" w:rsidRPr="008716A8">
        <w:rPr>
          <w:rFonts w:ascii="Times New Roman" w:hAnsi="Times New Roman" w:cs="Times New Roman"/>
          <w:bCs/>
          <w:sz w:val="28"/>
          <w:szCs w:val="28"/>
        </w:rPr>
        <w:t>от 03.07.2016 № 345-ФЗ «О внесении изменений в</w:t>
      </w:r>
      <w:r w:rsidR="0071537B" w:rsidRPr="008716A8">
        <w:rPr>
          <w:rFonts w:ascii="Times New Roman" w:hAnsi="Times New Roman" w:cs="Times New Roman"/>
          <w:bCs/>
          <w:sz w:val="28"/>
          <w:szCs w:val="28"/>
        </w:rPr>
        <w:t> </w:t>
      </w:r>
      <w:r w:rsidR="00EF1D13" w:rsidRPr="008716A8">
        <w:rPr>
          <w:rFonts w:ascii="Times New Roman" w:hAnsi="Times New Roman" w:cs="Times New Roman"/>
          <w:bCs/>
          <w:sz w:val="28"/>
          <w:szCs w:val="28"/>
        </w:rPr>
        <w:t>Бюджетный кодекс Российской Федерации</w:t>
      </w:r>
      <w:r w:rsidR="008716A8" w:rsidRPr="008716A8">
        <w:rPr>
          <w:rFonts w:ascii="Times New Roman" w:hAnsi="Times New Roman" w:cs="Times New Roman"/>
          <w:bCs/>
          <w:sz w:val="28"/>
          <w:szCs w:val="28"/>
        </w:rPr>
        <w:t xml:space="preserve">» согласно которому </w:t>
      </w:r>
      <w:hyperlink r:id="rId4" w:history="1">
        <w:r w:rsidR="00A83111">
          <w:rPr>
            <w:rFonts w:ascii="Times New Roman" w:hAnsi="Times New Roman" w:cs="Times New Roman"/>
            <w:sz w:val="28"/>
            <w:szCs w:val="28"/>
          </w:rPr>
          <w:t>п</w:t>
        </w:r>
        <w:r w:rsidR="00A83111" w:rsidRPr="00A83111">
          <w:rPr>
            <w:rFonts w:ascii="Times New Roman" w:hAnsi="Times New Roman" w:cs="Times New Roman"/>
            <w:sz w:val="28"/>
            <w:szCs w:val="28"/>
          </w:rPr>
          <w:t>орядок</w:t>
        </w:r>
      </w:hyperlink>
      <w:r w:rsidR="00EF1D13" w:rsidRPr="00A83111">
        <w:rPr>
          <w:rFonts w:ascii="Times New Roman" w:hAnsi="Times New Roman" w:cs="Times New Roman"/>
          <w:sz w:val="28"/>
          <w:szCs w:val="28"/>
        </w:rPr>
        <w:t xml:space="preserve"> осуществления полномочий органами внутреннего муниципального финансового контроля по внутреннему муниципальному финансовому контролю определяется соответственно муниципальными правовыми актами местных администраций, а</w:t>
      </w:r>
      <w:r w:rsidR="00CA56A8">
        <w:rPr>
          <w:rFonts w:ascii="Times New Roman" w:hAnsi="Times New Roman" w:cs="Times New Roman"/>
          <w:sz w:val="28"/>
          <w:szCs w:val="28"/>
        </w:rPr>
        <w:t xml:space="preserve"> </w:t>
      </w:r>
      <w:r w:rsidR="00EF1D13" w:rsidRPr="00A83111">
        <w:rPr>
          <w:rFonts w:ascii="Times New Roman" w:hAnsi="Times New Roman" w:cs="Times New Roman"/>
          <w:sz w:val="28"/>
          <w:szCs w:val="28"/>
        </w:rPr>
        <w:t>также стандартами осуществления внутреннего муниципального финансового контроля</w:t>
      </w:r>
      <w:r w:rsidR="0071537B" w:rsidRPr="00A83111">
        <w:rPr>
          <w:rFonts w:ascii="Times New Roman" w:hAnsi="Times New Roman" w:cs="Times New Roman"/>
          <w:sz w:val="28"/>
          <w:szCs w:val="28"/>
        </w:rPr>
        <w:t>.</w:t>
      </w:r>
    </w:p>
    <w:p w:rsidR="00A83111" w:rsidRPr="00A83111" w:rsidRDefault="00B9295E" w:rsidP="00A831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6A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sub_269233"/>
      <w:r w:rsidR="00A83111" w:rsidRPr="00A831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Стандарты осуществления внутреннего муниципального финансового контроля утверждаются соответственно органом местного самоуправления в</w:t>
      </w:r>
      <w:r w:rsidR="00CA5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3111" w:rsidRPr="00A831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порядком осуществления полномочий органами внутреннего муниципального финансового контроля по внутреннему муниципальному финансовому контролю, определенным муниципальными правовыми актами местных администраций.</w:t>
      </w:r>
    </w:p>
    <w:bookmarkEnd w:id="0"/>
    <w:p w:rsidR="00B9295E" w:rsidRPr="008716A8" w:rsidRDefault="00B9295E" w:rsidP="008A40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0F0" w:rsidRDefault="008A40F0" w:rsidP="00667B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BBE" w:rsidRDefault="00604273" w:rsidP="00667B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67BBE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 контрольно-</w:t>
      </w:r>
    </w:p>
    <w:p w:rsidR="00667BBE" w:rsidRDefault="00667BBE" w:rsidP="00667B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ревизионного управления</w:t>
      </w:r>
    </w:p>
    <w:p w:rsidR="00667BBE" w:rsidRDefault="00667BBE" w:rsidP="00667B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                                                                     </w:t>
      </w:r>
      <w:r w:rsidR="000E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82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4273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 Шевелева</w:t>
      </w:r>
    </w:p>
    <w:p w:rsidR="00667BBE" w:rsidRDefault="00667BBE" w:rsidP="00667B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6A8" w:rsidRDefault="008716A8" w:rsidP="00667B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6A8" w:rsidRDefault="008716A8" w:rsidP="00667B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76E5" w:rsidRDefault="00AB39BD" w:rsidP="00667B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 __________</w:t>
      </w:r>
      <w:r w:rsidR="00582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591ED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82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3276E5" w:rsidRDefault="003276E5" w:rsidP="00667B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76E5" w:rsidRDefault="003276E5" w:rsidP="00667B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AD8" w:rsidRDefault="00057AD8" w:rsidP="00667B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76E5" w:rsidRDefault="003276E5" w:rsidP="00667B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AF0" w:rsidRDefault="00000AF0" w:rsidP="00667B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AF0" w:rsidRDefault="00000AF0" w:rsidP="00667B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76E5" w:rsidRDefault="003276E5" w:rsidP="00667BB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276E5" w:rsidRDefault="003276E5" w:rsidP="00667BB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33CA7" w:rsidRDefault="00433CA7" w:rsidP="00667BB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1" w:name="_GoBack"/>
      <w:bookmarkEnd w:id="1"/>
    </w:p>
    <w:p w:rsidR="00433CA7" w:rsidRDefault="00433CA7" w:rsidP="00667BB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33CA7" w:rsidRDefault="00433CA7" w:rsidP="00667BB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33CA7" w:rsidRDefault="00433CA7" w:rsidP="00667BB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276E5" w:rsidRPr="003276E5" w:rsidRDefault="003276E5" w:rsidP="00667BB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276E5">
        <w:rPr>
          <w:rFonts w:ascii="Times New Roman" w:eastAsia="Times New Roman" w:hAnsi="Times New Roman" w:cs="Times New Roman"/>
          <w:lang w:eastAsia="ru-RU"/>
        </w:rPr>
        <w:t>Воленчук Валентина Ивановна</w:t>
      </w:r>
    </w:p>
    <w:p w:rsidR="00D23F8A" w:rsidRDefault="003276E5" w:rsidP="00BB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6E5">
        <w:rPr>
          <w:rFonts w:ascii="Times New Roman" w:eastAsia="Times New Roman" w:hAnsi="Times New Roman" w:cs="Times New Roman"/>
          <w:lang w:eastAsia="ru-RU"/>
        </w:rPr>
        <w:t>(3462) 52 45 47</w:t>
      </w:r>
    </w:p>
    <w:sectPr w:rsidR="00D23F8A" w:rsidSect="000E676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6699"/>
    <w:rsid w:val="00000AF0"/>
    <w:rsid w:val="00001E97"/>
    <w:rsid w:val="000071AD"/>
    <w:rsid w:val="00007331"/>
    <w:rsid w:val="000226A8"/>
    <w:rsid w:val="000260D3"/>
    <w:rsid w:val="00027BBC"/>
    <w:rsid w:val="000324DF"/>
    <w:rsid w:val="00037647"/>
    <w:rsid w:val="000422C7"/>
    <w:rsid w:val="000502A3"/>
    <w:rsid w:val="00051899"/>
    <w:rsid w:val="000534A8"/>
    <w:rsid w:val="00057AD8"/>
    <w:rsid w:val="00061ABE"/>
    <w:rsid w:val="00062EC5"/>
    <w:rsid w:val="00081CEB"/>
    <w:rsid w:val="00094733"/>
    <w:rsid w:val="000978D5"/>
    <w:rsid w:val="000B0C63"/>
    <w:rsid w:val="000B696D"/>
    <w:rsid w:val="000D19EE"/>
    <w:rsid w:val="000D1F74"/>
    <w:rsid w:val="000D73BF"/>
    <w:rsid w:val="000D7951"/>
    <w:rsid w:val="000E2CEC"/>
    <w:rsid w:val="000E6769"/>
    <w:rsid w:val="000F65AB"/>
    <w:rsid w:val="001018DC"/>
    <w:rsid w:val="00101988"/>
    <w:rsid w:val="00102B62"/>
    <w:rsid w:val="00102C5C"/>
    <w:rsid w:val="00122135"/>
    <w:rsid w:val="00142F28"/>
    <w:rsid w:val="00182DA5"/>
    <w:rsid w:val="001913CD"/>
    <w:rsid w:val="001A4A4A"/>
    <w:rsid w:val="001B114A"/>
    <w:rsid w:val="001C6807"/>
    <w:rsid w:val="001D052D"/>
    <w:rsid w:val="001D5751"/>
    <w:rsid w:val="001D6F9F"/>
    <w:rsid w:val="001E770D"/>
    <w:rsid w:val="001F4B57"/>
    <w:rsid w:val="00217434"/>
    <w:rsid w:val="002224EB"/>
    <w:rsid w:val="00223FA7"/>
    <w:rsid w:val="00226F55"/>
    <w:rsid w:val="0024503D"/>
    <w:rsid w:val="00246EA4"/>
    <w:rsid w:val="00250358"/>
    <w:rsid w:val="0025551F"/>
    <w:rsid w:val="002770F0"/>
    <w:rsid w:val="00285BCB"/>
    <w:rsid w:val="0029533C"/>
    <w:rsid w:val="00296699"/>
    <w:rsid w:val="002B3336"/>
    <w:rsid w:val="002C7354"/>
    <w:rsid w:val="002D071D"/>
    <w:rsid w:val="002D2DE7"/>
    <w:rsid w:val="002D60D1"/>
    <w:rsid w:val="002E348B"/>
    <w:rsid w:val="002E407C"/>
    <w:rsid w:val="002F2CB4"/>
    <w:rsid w:val="00316ACE"/>
    <w:rsid w:val="00316CD6"/>
    <w:rsid w:val="003276E5"/>
    <w:rsid w:val="00337428"/>
    <w:rsid w:val="00351093"/>
    <w:rsid w:val="00363CB1"/>
    <w:rsid w:val="0037592A"/>
    <w:rsid w:val="00380626"/>
    <w:rsid w:val="003952BA"/>
    <w:rsid w:val="003B42C5"/>
    <w:rsid w:val="003B5136"/>
    <w:rsid w:val="003B6ECF"/>
    <w:rsid w:val="003D1712"/>
    <w:rsid w:val="003E1DA2"/>
    <w:rsid w:val="003E4258"/>
    <w:rsid w:val="003E425D"/>
    <w:rsid w:val="003F1BAC"/>
    <w:rsid w:val="0041049D"/>
    <w:rsid w:val="00414568"/>
    <w:rsid w:val="00421E50"/>
    <w:rsid w:val="00421E57"/>
    <w:rsid w:val="004279CA"/>
    <w:rsid w:val="00431011"/>
    <w:rsid w:val="00433CA7"/>
    <w:rsid w:val="00464862"/>
    <w:rsid w:val="00471EB7"/>
    <w:rsid w:val="0047477B"/>
    <w:rsid w:val="0048418C"/>
    <w:rsid w:val="004A2A96"/>
    <w:rsid w:val="004A4746"/>
    <w:rsid w:val="004A56B5"/>
    <w:rsid w:val="004B4FC9"/>
    <w:rsid w:val="004B5189"/>
    <w:rsid w:val="004B6114"/>
    <w:rsid w:val="004D2EFB"/>
    <w:rsid w:val="004D3C7A"/>
    <w:rsid w:val="004D7ACE"/>
    <w:rsid w:val="004E01FA"/>
    <w:rsid w:val="00511305"/>
    <w:rsid w:val="0052330F"/>
    <w:rsid w:val="00523415"/>
    <w:rsid w:val="00540050"/>
    <w:rsid w:val="005435C5"/>
    <w:rsid w:val="005450CD"/>
    <w:rsid w:val="00554421"/>
    <w:rsid w:val="005577FC"/>
    <w:rsid w:val="00567710"/>
    <w:rsid w:val="00567A6F"/>
    <w:rsid w:val="005820D9"/>
    <w:rsid w:val="00582685"/>
    <w:rsid w:val="00591EDC"/>
    <w:rsid w:val="005A44AA"/>
    <w:rsid w:val="005B3E26"/>
    <w:rsid w:val="005C1ABF"/>
    <w:rsid w:val="005C2CC6"/>
    <w:rsid w:val="005C728F"/>
    <w:rsid w:val="005D7327"/>
    <w:rsid w:val="00604273"/>
    <w:rsid w:val="006346EB"/>
    <w:rsid w:val="00634BBE"/>
    <w:rsid w:val="006417BD"/>
    <w:rsid w:val="0064783B"/>
    <w:rsid w:val="00647912"/>
    <w:rsid w:val="00651D81"/>
    <w:rsid w:val="00654FA9"/>
    <w:rsid w:val="00656B08"/>
    <w:rsid w:val="00667BBE"/>
    <w:rsid w:val="006778D2"/>
    <w:rsid w:val="006D213A"/>
    <w:rsid w:val="006D3513"/>
    <w:rsid w:val="006E6403"/>
    <w:rsid w:val="00705343"/>
    <w:rsid w:val="00707107"/>
    <w:rsid w:val="00707182"/>
    <w:rsid w:val="0071537B"/>
    <w:rsid w:val="00723BF6"/>
    <w:rsid w:val="007269F1"/>
    <w:rsid w:val="00741870"/>
    <w:rsid w:val="00741D3F"/>
    <w:rsid w:val="00751F9E"/>
    <w:rsid w:val="00760545"/>
    <w:rsid w:val="00761CD9"/>
    <w:rsid w:val="00764BA9"/>
    <w:rsid w:val="00767811"/>
    <w:rsid w:val="00770804"/>
    <w:rsid w:val="00771BE2"/>
    <w:rsid w:val="007766AD"/>
    <w:rsid w:val="00780A70"/>
    <w:rsid w:val="00780ED1"/>
    <w:rsid w:val="00784996"/>
    <w:rsid w:val="00795B78"/>
    <w:rsid w:val="007A1D35"/>
    <w:rsid w:val="007A7C77"/>
    <w:rsid w:val="007D2BD7"/>
    <w:rsid w:val="007D2D6F"/>
    <w:rsid w:val="007D3042"/>
    <w:rsid w:val="007D48D4"/>
    <w:rsid w:val="007D4A81"/>
    <w:rsid w:val="007D51C2"/>
    <w:rsid w:val="007D536E"/>
    <w:rsid w:val="007E1291"/>
    <w:rsid w:val="007E45D4"/>
    <w:rsid w:val="007E6589"/>
    <w:rsid w:val="007F589B"/>
    <w:rsid w:val="00800628"/>
    <w:rsid w:val="00810267"/>
    <w:rsid w:val="00825726"/>
    <w:rsid w:val="00827369"/>
    <w:rsid w:val="00827E81"/>
    <w:rsid w:val="0083546E"/>
    <w:rsid w:val="00840B0F"/>
    <w:rsid w:val="008421D2"/>
    <w:rsid w:val="00842F50"/>
    <w:rsid w:val="00865E0A"/>
    <w:rsid w:val="00866AA6"/>
    <w:rsid w:val="008716A8"/>
    <w:rsid w:val="00871C4E"/>
    <w:rsid w:val="0087366C"/>
    <w:rsid w:val="008863F4"/>
    <w:rsid w:val="008937AB"/>
    <w:rsid w:val="008A0D57"/>
    <w:rsid w:val="008A40F0"/>
    <w:rsid w:val="008A5E6F"/>
    <w:rsid w:val="008B4FCC"/>
    <w:rsid w:val="008C18A6"/>
    <w:rsid w:val="008E1039"/>
    <w:rsid w:val="008F6AAD"/>
    <w:rsid w:val="008F6BCC"/>
    <w:rsid w:val="009169EA"/>
    <w:rsid w:val="00916C70"/>
    <w:rsid w:val="009207EC"/>
    <w:rsid w:val="0093549A"/>
    <w:rsid w:val="00954418"/>
    <w:rsid w:val="00982008"/>
    <w:rsid w:val="009A05A3"/>
    <w:rsid w:val="009A2473"/>
    <w:rsid w:val="009A6BD5"/>
    <w:rsid w:val="009B04C1"/>
    <w:rsid w:val="009B1E37"/>
    <w:rsid w:val="009C07A5"/>
    <w:rsid w:val="009E28AB"/>
    <w:rsid w:val="009F181B"/>
    <w:rsid w:val="009F5ED2"/>
    <w:rsid w:val="00A027F1"/>
    <w:rsid w:val="00A07A98"/>
    <w:rsid w:val="00A12D38"/>
    <w:rsid w:val="00A23A33"/>
    <w:rsid w:val="00A33835"/>
    <w:rsid w:val="00A47783"/>
    <w:rsid w:val="00A60842"/>
    <w:rsid w:val="00A64975"/>
    <w:rsid w:val="00A70F01"/>
    <w:rsid w:val="00A72BB1"/>
    <w:rsid w:val="00A81CB6"/>
    <w:rsid w:val="00A83111"/>
    <w:rsid w:val="00A86B9B"/>
    <w:rsid w:val="00AA116A"/>
    <w:rsid w:val="00AA46D2"/>
    <w:rsid w:val="00AB39BD"/>
    <w:rsid w:val="00AC5AA1"/>
    <w:rsid w:val="00AC666E"/>
    <w:rsid w:val="00AE1E5F"/>
    <w:rsid w:val="00AE6C58"/>
    <w:rsid w:val="00AF120A"/>
    <w:rsid w:val="00AF1580"/>
    <w:rsid w:val="00B11F22"/>
    <w:rsid w:val="00B13544"/>
    <w:rsid w:val="00B14D61"/>
    <w:rsid w:val="00B24D00"/>
    <w:rsid w:val="00B3177B"/>
    <w:rsid w:val="00B464B2"/>
    <w:rsid w:val="00B71728"/>
    <w:rsid w:val="00B73256"/>
    <w:rsid w:val="00B852F4"/>
    <w:rsid w:val="00B8585E"/>
    <w:rsid w:val="00B91E64"/>
    <w:rsid w:val="00B924A0"/>
    <w:rsid w:val="00B9295E"/>
    <w:rsid w:val="00BA28E2"/>
    <w:rsid w:val="00BA5FA5"/>
    <w:rsid w:val="00BB2177"/>
    <w:rsid w:val="00BB360E"/>
    <w:rsid w:val="00BB5D37"/>
    <w:rsid w:val="00BC2246"/>
    <w:rsid w:val="00BC6014"/>
    <w:rsid w:val="00BD04FD"/>
    <w:rsid w:val="00BD45A8"/>
    <w:rsid w:val="00BF167C"/>
    <w:rsid w:val="00BF7D31"/>
    <w:rsid w:val="00C0289F"/>
    <w:rsid w:val="00C079AF"/>
    <w:rsid w:val="00C1340F"/>
    <w:rsid w:val="00C20F5E"/>
    <w:rsid w:val="00C239B9"/>
    <w:rsid w:val="00C25203"/>
    <w:rsid w:val="00C33440"/>
    <w:rsid w:val="00C45A42"/>
    <w:rsid w:val="00C5166F"/>
    <w:rsid w:val="00C55103"/>
    <w:rsid w:val="00C609DA"/>
    <w:rsid w:val="00C760B2"/>
    <w:rsid w:val="00C77E03"/>
    <w:rsid w:val="00C868AA"/>
    <w:rsid w:val="00C91702"/>
    <w:rsid w:val="00C94623"/>
    <w:rsid w:val="00CA56A8"/>
    <w:rsid w:val="00CA6076"/>
    <w:rsid w:val="00CA7AAC"/>
    <w:rsid w:val="00CC4287"/>
    <w:rsid w:val="00CC5814"/>
    <w:rsid w:val="00CC66F6"/>
    <w:rsid w:val="00CD01E4"/>
    <w:rsid w:val="00CD6265"/>
    <w:rsid w:val="00D036E6"/>
    <w:rsid w:val="00D11E1E"/>
    <w:rsid w:val="00D16935"/>
    <w:rsid w:val="00D210B4"/>
    <w:rsid w:val="00D21EF6"/>
    <w:rsid w:val="00D23F8A"/>
    <w:rsid w:val="00D25CFB"/>
    <w:rsid w:val="00D2659A"/>
    <w:rsid w:val="00D30118"/>
    <w:rsid w:val="00D44CC9"/>
    <w:rsid w:val="00D51FE7"/>
    <w:rsid w:val="00D6618D"/>
    <w:rsid w:val="00D748DC"/>
    <w:rsid w:val="00D77BA1"/>
    <w:rsid w:val="00D865B4"/>
    <w:rsid w:val="00DA04F1"/>
    <w:rsid w:val="00DA3D54"/>
    <w:rsid w:val="00DB376D"/>
    <w:rsid w:val="00DC66DF"/>
    <w:rsid w:val="00DF5C5F"/>
    <w:rsid w:val="00E10D95"/>
    <w:rsid w:val="00E2023D"/>
    <w:rsid w:val="00E23A95"/>
    <w:rsid w:val="00E2648A"/>
    <w:rsid w:val="00E427A9"/>
    <w:rsid w:val="00E46E10"/>
    <w:rsid w:val="00E51FE4"/>
    <w:rsid w:val="00E576A3"/>
    <w:rsid w:val="00E6345D"/>
    <w:rsid w:val="00E658E8"/>
    <w:rsid w:val="00E84BE7"/>
    <w:rsid w:val="00E86090"/>
    <w:rsid w:val="00E96425"/>
    <w:rsid w:val="00EA0820"/>
    <w:rsid w:val="00EC23ED"/>
    <w:rsid w:val="00ED396E"/>
    <w:rsid w:val="00ED3DF3"/>
    <w:rsid w:val="00ED50D9"/>
    <w:rsid w:val="00ED5540"/>
    <w:rsid w:val="00EF1D13"/>
    <w:rsid w:val="00EF3F41"/>
    <w:rsid w:val="00EF4B17"/>
    <w:rsid w:val="00EF587C"/>
    <w:rsid w:val="00F03739"/>
    <w:rsid w:val="00F053A6"/>
    <w:rsid w:val="00F11CF2"/>
    <w:rsid w:val="00F16263"/>
    <w:rsid w:val="00F316EC"/>
    <w:rsid w:val="00F46FBF"/>
    <w:rsid w:val="00F54AA9"/>
    <w:rsid w:val="00F6277E"/>
    <w:rsid w:val="00F70490"/>
    <w:rsid w:val="00F818A0"/>
    <w:rsid w:val="00F95BCD"/>
    <w:rsid w:val="00FA6DD6"/>
    <w:rsid w:val="00FD3C06"/>
    <w:rsid w:val="00FD76BB"/>
    <w:rsid w:val="00FE3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E19EF9-587E-4BE5-92C1-8D32805EB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4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456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820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7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70420990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Воленчук Валентина Ивановна</cp:lastModifiedBy>
  <cp:revision>47</cp:revision>
  <cp:lastPrinted>2016-12-02T05:55:00Z</cp:lastPrinted>
  <dcterms:created xsi:type="dcterms:W3CDTF">2013-09-11T12:10:00Z</dcterms:created>
  <dcterms:modified xsi:type="dcterms:W3CDTF">2016-12-02T06:01:00Z</dcterms:modified>
</cp:coreProperties>
</file>